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449"/>
        <w:gridCol w:w="1052"/>
        <w:gridCol w:w="450"/>
        <w:gridCol w:w="378"/>
        <w:gridCol w:w="357"/>
        <w:gridCol w:w="750"/>
        <w:gridCol w:w="89"/>
        <w:gridCol w:w="1261"/>
        <w:gridCol w:w="720"/>
        <w:gridCol w:w="990"/>
        <w:gridCol w:w="1635"/>
        <w:gridCol w:w="1038"/>
        <w:gridCol w:w="642"/>
      </w:tblGrid>
      <w:tr w:rsidR="0015247D" w:rsidRPr="0015247D" w14:paraId="1E06F503" w14:textId="77777777">
        <w:trPr>
          <w:trHeight w:val="630"/>
          <w:tblHeader/>
        </w:trPr>
        <w:tc>
          <w:tcPr>
            <w:tcW w:w="10350" w:type="dxa"/>
            <w:gridSpan w:val="1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DF54" w14:textId="77777777" w:rsidR="00F97126" w:rsidRPr="0015247D" w:rsidRDefault="007445FC">
            <w:pPr>
              <w:pStyle w:val="a3"/>
              <w:spacing w:after="0" w:line="3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15247D">
              <w:rPr>
                <w:rFonts w:ascii="標楷體" w:eastAsia="標楷體" w:hAnsi="標楷體"/>
                <w:sz w:val="36"/>
                <w:szCs w:val="36"/>
              </w:rPr>
              <w:t>教育部學產基金補助民間團體輔導需關懷學生</w:t>
            </w:r>
            <w:r w:rsidRPr="0015247D">
              <w:rPr>
                <w:rFonts w:eastAsia="標楷體"/>
                <w:sz w:val="36"/>
                <w:szCs w:val="36"/>
              </w:rPr>
              <w:t>計畫項目經費</w:t>
            </w:r>
          </w:p>
          <w:p w14:paraId="0EA2FE6B" w14:textId="2DDBAB62" w:rsidR="009A52F0" w:rsidRPr="0015247D" w:rsidRDefault="007445FC">
            <w:pPr>
              <w:pStyle w:val="a3"/>
              <w:spacing w:after="0" w:line="320" w:lineRule="exact"/>
              <w:jc w:val="center"/>
            </w:pPr>
            <w:bookmarkStart w:id="0" w:name="_GoBack"/>
            <w:bookmarkEnd w:id="0"/>
            <w:r w:rsidRPr="0015247D">
              <w:rPr>
                <w:rFonts w:ascii="標楷體" w:eastAsia="標楷體" w:hAnsi="標楷體"/>
                <w:sz w:val="36"/>
                <w:szCs w:val="36"/>
              </w:rPr>
              <w:t xml:space="preserve">         </w:t>
            </w:r>
          </w:p>
        </w:tc>
      </w:tr>
      <w:tr w:rsidR="0015247D" w:rsidRPr="0015247D" w14:paraId="3FAE2583" w14:textId="77777777">
        <w:trPr>
          <w:trHeight w:val="325"/>
          <w:tblHeader/>
        </w:trPr>
        <w:tc>
          <w:tcPr>
            <w:tcW w:w="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23907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27936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10B3F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948AE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5F80E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F771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69965" w14:textId="77777777" w:rsidR="009A52F0" w:rsidRPr="0015247D" w:rsidRDefault="007445FC">
            <w:pPr>
              <w:pStyle w:val="Textbody"/>
              <w:spacing w:line="320" w:lineRule="exact"/>
              <w:jc w:val="right"/>
            </w:pPr>
            <w:r w:rsidRPr="0015247D">
              <w:rPr>
                <w:rFonts w:ascii="標楷體" w:eastAsia="標楷體" w:hAnsi="標楷體" w:cs="標楷體"/>
                <w:sz w:val="28"/>
                <w:szCs w:val="28"/>
              </w:rPr>
              <w:t>■</w:t>
            </w:r>
            <w:r w:rsidRPr="0015247D">
              <w:rPr>
                <w:rFonts w:eastAsia="標楷體"/>
                <w:sz w:val="28"/>
                <w:szCs w:val="28"/>
              </w:rPr>
              <w:t>申請表</w:t>
            </w:r>
          </w:p>
        </w:tc>
        <w:tc>
          <w:tcPr>
            <w:tcW w:w="6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78E62" w14:textId="77777777" w:rsidR="009A52F0" w:rsidRPr="0015247D" w:rsidRDefault="009A52F0">
            <w:pPr>
              <w:pStyle w:val="Textbody"/>
              <w:rPr>
                <w:sz w:val="28"/>
                <w:szCs w:val="28"/>
              </w:rPr>
            </w:pPr>
          </w:p>
        </w:tc>
      </w:tr>
      <w:tr w:rsidR="0015247D" w:rsidRPr="0015247D" w14:paraId="615BBC44" w14:textId="77777777">
        <w:trPr>
          <w:tblHeader/>
        </w:trPr>
        <w:tc>
          <w:tcPr>
            <w:tcW w:w="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1D940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82ABD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C813B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695EB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217E9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C20AF" w14:textId="77777777" w:rsidR="009A52F0" w:rsidRPr="0015247D" w:rsidRDefault="009A52F0">
            <w:pPr>
              <w:pStyle w:val="Textbody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EA7A6" w14:textId="77777777" w:rsidR="009A52F0" w:rsidRPr="0015247D" w:rsidRDefault="007445FC">
            <w:pPr>
              <w:pStyle w:val="Textbody"/>
              <w:spacing w:line="320" w:lineRule="exact"/>
              <w:jc w:val="right"/>
            </w:pPr>
            <w:r w:rsidRPr="0015247D">
              <w:rPr>
                <w:rFonts w:ascii="標楷體" w:eastAsia="標楷體" w:hAnsi="標楷體"/>
                <w:sz w:val="28"/>
                <w:szCs w:val="28"/>
              </w:rPr>
              <w:t>□核定表</w:t>
            </w:r>
          </w:p>
        </w:tc>
        <w:tc>
          <w:tcPr>
            <w:tcW w:w="6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26F7C" w14:textId="77777777" w:rsidR="009A52F0" w:rsidRPr="0015247D" w:rsidRDefault="009A52F0">
            <w:pPr>
              <w:pStyle w:val="Textbody"/>
              <w:rPr>
                <w:sz w:val="28"/>
                <w:szCs w:val="28"/>
              </w:rPr>
            </w:pPr>
          </w:p>
        </w:tc>
      </w:tr>
      <w:tr w:rsidR="0015247D" w:rsidRPr="0015247D" w14:paraId="672EDDD3" w14:textId="77777777">
        <w:trPr>
          <w:cantSplit/>
          <w:tblHeader/>
        </w:trPr>
        <w:tc>
          <w:tcPr>
            <w:tcW w:w="5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25CD7" w14:textId="295E95B6" w:rsidR="009A52F0" w:rsidRPr="0015247D" w:rsidRDefault="007445FC">
            <w:pPr>
              <w:pStyle w:val="Textbody"/>
            </w:pPr>
            <w:r w:rsidRPr="0015247D">
              <w:rPr>
                <w:rFonts w:ascii="標楷體" w:eastAsia="標楷體" w:hAnsi="標楷體"/>
              </w:rPr>
              <w:t>申請</w:t>
            </w:r>
            <w:r w:rsidR="00676B00"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/>
              </w:rPr>
              <w:t>：</w:t>
            </w:r>
          </w:p>
        </w:tc>
        <w:tc>
          <w:tcPr>
            <w:tcW w:w="5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0594E" w14:textId="77777777" w:rsidR="009A52F0" w:rsidRPr="0015247D" w:rsidRDefault="007445FC">
            <w:pPr>
              <w:pStyle w:val="Textbody"/>
              <w:ind w:left="-26" w:firstLine="26"/>
            </w:pPr>
            <w:r w:rsidRPr="0015247D">
              <w:rPr>
                <w:rFonts w:ascii="標楷體" w:eastAsia="標楷體" w:hAnsi="標楷體"/>
              </w:rPr>
              <w:t>計畫名稱：</w:t>
            </w:r>
          </w:p>
        </w:tc>
      </w:tr>
      <w:tr w:rsidR="0015247D" w:rsidRPr="0015247D" w14:paraId="17058E2D" w14:textId="77777777">
        <w:trPr>
          <w:cantSplit/>
          <w:tblHeader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0D55A" w14:textId="77777777" w:rsidR="009A52F0" w:rsidRPr="0015247D" w:rsidRDefault="007445FC">
            <w:pPr>
              <w:pStyle w:val="Textbody"/>
              <w:ind w:left="-26" w:firstLine="26"/>
            </w:pPr>
            <w:r w:rsidRPr="0015247D">
              <w:rPr>
                <w:rFonts w:ascii="標楷體" w:eastAsia="標楷體" w:hAnsi="標楷體"/>
              </w:rPr>
              <w:t>計畫期程：115年1月1日至115年11月30日</w:t>
            </w:r>
          </w:p>
        </w:tc>
      </w:tr>
      <w:tr w:rsidR="0015247D" w:rsidRPr="0015247D" w14:paraId="763478CB" w14:textId="77777777">
        <w:trPr>
          <w:cantSplit/>
          <w:tblHeader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1BD4" w14:textId="77777777" w:rsidR="009A52F0" w:rsidRPr="0015247D" w:rsidRDefault="007445FC">
            <w:pPr>
              <w:pStyle w:val="Textbody"/>
            </w:pPr>
            <w:r w:rsidRPr="0015247D">
              <w:rPr>
                <w:rFonts w:ascii="標楷體" w:eastAsia="標楷體" w:hAnsi="標楷體"/>
              </w:rPr>
              <w:t>計畫經費總額：110,000元，向本部申請補(捐)助金額：110,000元，自籌款：0元</w:t>
            </w:r>
          </w:p>
        </w:tc>
      </w:tr>
      <w:tr w:rsidR="0015247D" w:rsidRPr="0015247D" w14:paraId="7BA6E0DB" w14:textId="77777777">
        <w:trPr>
          <w:cantSplit/>
        </w:trPr>
        <w:tc>
          <w:tcPr>
            <w:tcW w:w="103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AE959" w14:textId="15050657" w:rsidR="009A52F0" w:rsidRPr="0015247D" w:rsidRDefault="007445FC" w:rsidP="00FE33B4">
            <w:pPr>
              <w:pStyle w:val="Textbody"/>
              <w:ind w:left="3780" w:hanging="3780"/>
            </w:pPr>
            <w:r w:rsidRPr="0015247D">
              <w:rPr>
                <w:rFonts w:ascii="標楷體" w:eastAsia="標楷體" w:hAnsi="標楷體"/>
              </w:rPr>
              <w:t>擬向其他機關申請補(捐)助：</w:t>
            </w: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>無    □有，</w:t>
            </w:r>
            <w:r w:rsidR="000705EC" w:rsidRPr="0015247D">
              <w:rPr>
                <w:rFonts w:ascii="標楷體" w:eastAsia="標楷體" w:hAnsi="標楷體"/>
              </w:rPr>
              <w:t>補(捐)助</w:t>
            </w:r>
            <w:r w:rsidR="000705EC" w:rsidRPr="0015247D">
              <w:rPr>
                <w:rFonts w:ascii="標楷體" w:eastAsia="標楷體" w:hAnsi="標楷體" w:hint="eastAsia"/>
              </w:rPr>
              <w:t>者</w:t>
            </w:r>
            <w:r w:rsidRPr="0015247D">
              <w:rPr>
                <w:rFonts w:ascii="標楷體" w:eastAsia="標楷體" w:hAnsi="標楷體"/>
              </w:rPr>
              <w:t>名稱：      ，</w:t>
            </w:r>
            <w:r w:rsidR="00DD6EF3" w:rsidRPr="0015247D">
              <w:rPr>
                <w:rFonts w:ascii="標楷體" w:eastAsia="標楷體" w:hAnsi="標楷體" w:hint="eastAsia"/>
              </w:rPr>
              <w:t>金額</w:t>
            </w:r>
            <w:r w:rsidRPr="0015247D">
              <w:rPr>
                <w:rFonts w:ascii="標楷體" w:eastAsia="標楷體" w:hAnsi="標楷體"/>
              </w:rPr>
              <w:t xml:space="preserve">    元</w:t>
            </w:r>
          </w:p>
        </w:tc>
      </w:tr>
      <w:tr w:rsidR="0015247D" w:rsidRPr="0015247D" w14:paraId="102D048D" w14:textId="77777777">
        <w:trPr>
          <w:cantSplit/>
        </w:trPr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367B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補(捐)助項目</w:t>
            </w:r>
          </w:p>
        </w:tc>
        <w:tc>
          <w:tcPr>
            <w:tcW w:w="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FEF84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計畫經費明細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64D5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教育部核定情形</w:t>
            </w:r>
          </w:p>
          <w:p w14:paraId="755D1CF6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（申請單位請勿填寫）</w:t>
            </w:r>
          </w:p>
        </w:tc>
      </w:tr>
      <w:tr w:rsidR="0015247D" w:rsidRPr="0015247D" w14:paraId="3BE2D4DE" w14:textId="77777777">
        <w:trPr>
          <w:cantSplit/>
          <w:trHeight w:val="793"/>
        </w:trPr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46061" w14:textId="77777777" w:rsidR="009A52F0" w:rsidRPr="0015247D" w:rsidRDefault="009A52F0">
            <w:pPr>
              <w:widowControl/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23D4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7DDE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7F2B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總價</w:t>
            </w:r>
            <w:r w:rsidRPr="0015247D">
              <w:rPr>
                <w:rFonts w:eastAsia="標楷體"/>
              </w:rPr>
              <w:t>(</w:t>
            </w:r>
            <w:r w:rsidRPr="0015247D">
              <w:rPr>
                <w:rFonts w:eastAsia="標楷體"/>
              </w:rPr>
              <w:t>元</w:t>
            </w:r>
            <w:r w:rsidRPr="0015247D">
              <w:rPr>
                <w:rFonts w:eastAsia="標楷體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D8671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B4D27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計畫金額（元）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C28A" w14:textId="77777777" w:rsidR="009A52F0" w:rsidRPr="0015247D" w:rsidRDefault="007445FC">
            <w:pPr>
              <w:pStyle w:val="Textbody"/>
              <w:jc w:val="center"/>
            </w:pPr>
            <w:r w:rsidRPr="0015247D">
              <w:rPr>
                <w:rFonts w:ascii="標楷體" w:eastAsia="標楷體" w:hAnsi="標楷體"/>
              </w:rPr>
              <w:t>補(捐)助金額(元)</w:t>
            </w:r>
          </w:p>
        </w:tc>
      </w:tr>
      <w:tr w:rsidR="0015247D" w:rsidRPr="0015247D" w14:paraId="2E0907D4" w14:textId="77777777">
        <w:trPr>
          <w:cantSplit/>
          <w:trHeight w:hRule="exact" w:val="16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D0CFD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業</w:t>
            </w:r>
          </w:p>
          <w:p w14:paraId="77B7EC32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務</w:t>
            </w:r>
          </w:p>
          <w:p w14:paraId="65ED3365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  <w:b/>
                <w:bCs/>
              </w:rPr>
              <w:t>費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9A5FF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團體活動費用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20E96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6805C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1,200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72A88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20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76678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24,000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2D2DF" w14:textId="04C792C7" w:rsidR="009A52F0" w:rsidRPr="0015247D" w:rsidRDefault="007445FC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外聘團體領導者，每小時以</w:t>
            </w:r>
            <w:r w:rsidR="008E173D" w:rsidRPr="0015247D">
              <w:rPr>
                <w:rFonts w:ascii="標楷體" w:eastAsia="標楷體" w:hAnsi="標楷體" w:hint="eastAsia"/>
              </w:rPr>
              <w:t>1</w:t>
            </w:r>
            <w:r w:rsidR="008E173D" w:rsidRPr="0015247D">
              <w:rPr>
                <w:rFonts w:ascii="標楷體" w:eastAsia="標楷體" w:hAnsi="標楷體"/>
              </w:rPr>
              <w:t>,</w:t>
            </w:r>
            <w:r w:rsidR="008E173D" w:rsidRPr="0015247D">
              <w:rPr>
                <w:rFonts w:ascii="標楷體" w:eastAsia="標楷體" w:hAnsi="標楷體" w:hint="eastAsia"/>
              </w:rPr>
              <w:t>200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  <w:r w:rsidRPr="0015247D">
              <w:rPr>
                <w:rFonts w:ascii="標楷體" w:eastAsia="標楷體" w:hAnsi="標楷體"/>
              </w:rPr>
              <w:t>；協同領導者，每小時以</w:t>
            </w:r>
            <w:r w:rsidR="008E173D" w:rsidRPr="0015247D">
              <w:rPr>
                <w:rFonts w:ascii="標楷體" w:eastAsia="標楷體" w:hAnsi="標楷體" w:hint="eastAsia"/>
              </w:rPr>
              <w:t>6</w:t>
            </w:r>
            <w:r w:rsidR="008E173D" w:rsidRPr="0015247D">
              <w:rPr>
                <w:rFonts w:ascii="標楷體" w:eastAsia="標楷體" w:hAnsi="標楷體"/>
              </w:rPr>
              <w:t>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793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9A84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54CF1EF8" w14:textId="77777777" w:rsidTr="008E173D">
        <w:trPr>
          <w:cantSplit/>
          <w:trHeight w:hRule="exact" w:val="70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22AA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494A6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76352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A1169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AD412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671BC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12,000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5FFCF" w14:textId="1317BF07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</w:t>
            </w:r>
            <w:r w:rsidR="007445FC"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358C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0B29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60E9DB64" w14:textId="77777777" w:rsidTr="008E173D">
        <w:trPr>
          <w:cantSplit/>
          <w:trHeight w:hRule="exact" w:val="71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3F613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F28B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AED1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B461E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BD9A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48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F621D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A99C" w14:textId="384BFCD6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依學員人數及餐次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E8C8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2F6FC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49A353B6" w14:textId="77777777" w:rsidTr="008E173D">
        <w:trPr>
          <w:cantSplit/>
          <w:trHeight w:hRule="exact" w:val="70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6DD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654B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心理諮商費用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3B5F3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824F6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1,600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ECA9C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F82F5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38,400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FEB5C" w14:textId="6D1DF7F6" w:rsidR="009A52F0" w:rsidRPr="0015247D" w:rsidRDefault="007445FC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每次以</w:t>
            </w:r>
            <w:r w:rsidR="008E173D" w:rsidRPr="0015247D">
              <w:rPr>
                <w:rFonts w:ascii="標楷體" w:eastAsia="標楷體" w:hAnsi="標楷體" w:hint="eastAsia"/>
              </w:rPr>
              <w:t>1</w:t>
            </w:r>
            <w:r w:rsidR="008E173D" w:rsidRPr="0015247D">
              <w:rPr>
                <w:rFonts w:ascii="標楷體" w:eastAsia="標楷體" w:hAnsi="標楷體"/>
              </w:rPr>
              <w:t>,</w:t>
            </w:r>
            <w:r w:rsidR="008E173D" w:rsidRPr="0015247D">
              <w:rPr>
                <w:rFonts w:ascii="標楷體" w:eastAsia="標楷體" w:hAnsi="標楷體" w:hint="eastAsia"/>
              </w:rPr>
              <w:t>600</w:t>
            </w:r>
            <w:r w:rsidRPr="0015247D">
              <w:rPr>
                <w:rFonts w:ascii="標楷體" w:eastAsia="標楷體" w:hAnsi="標楷體"/>
              </w:rPr>
              <w:t>元</w:t>
            </w:r>
            <w:r w:rsidR="008E173D"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51A17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6ACE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158A1D5C" w14:textId="77777777"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3F64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AF34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1297E" w14:textId="77777777" w:rsidR="009A52F0" w:rsidRPr="0015247D" w:rsidRDefault="009A52F0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1AB2D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0C679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E3BA" w14:textId="77777777" w:rsidR="009A52F0" w:rsidRPr="0015247D" w:rsidRDefault="009A5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F3341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E38E8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9CC2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7A1A670C" w14:textId="77777777">
        <w:trPr>
          <w:cantSplit/>
          <w:trHeight w:hRule="exact" w:val="5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0B71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4D0A8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5985E" w14:textId="77777777" w:rsidR="009A52F0" w:rsidRPr="0015247D" w:rsidRDefault="009A52F0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3381A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EAEE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069C2" w14:textId="77777777" w:rsidR="009A52F0" w:rsidRPr="0015247D" w:rsidRDefault="009A52F0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5DAEB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3FFC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FA5D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010955AE" w14:textId="77777777">
        <w:trPr>
          <w:cantSplit/>
          <w:trHeight w:hRule="exact" w:val="161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022CE" w14:textId="77777777" w:rsidR="008E173D" w:rsidRPr="0015247D" w:rsidRDefault="008E173D" w:rsidP="008E173D">
            <w:pPr>
              <w:widowControl/>
            </w:pPr>
          </w:p>
        </w:tc>
        <w:tc>
          <w:tcPr>
            <w:tcW w:w="4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424F5" w14:textId="77777777" w:rsidR="008E173D" w:rsidRPr="0015247D" w:rsidRDefault="008E173D" w:rsidP="008E173D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  <w:sz w:val="20"/>
              </w:rPr>
              <w:t>彈性課程費用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AA8F8" w14:textId="77777777" w:rsidR="008E173D" w:rsidRPr="0015247D" w:rsidRDefault="008E173D" w:rsidP="008E173D">
            <w:pPr>
              <w:pStyle w:val="a3"/>
              <w:snapToGrid w:val="0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0DD07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1,200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C3274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86EF8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61056" w14:textId="6A904E09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外聘團體領導者，每小時以</w:t>
            </w:r>
            <w:r w:rsidRPr="0015247D">
              <w:rPr>
                <w:rFonts w:ascii="標楷體" w:eastAsia="標楷體" w:hAnsi="標楷體" w:hint="eastAsia"/>
              </w:rPr>
              <w:t>1</w:t>
            </w:r>
            <w:r w:rsidRPr="0015247D">
              <w:rPr>
                <w:rFonts w:ascii="標楷體" w:eastAsia="標楷體" w:hAnsi="標楷體"/>
              </w:rPr>
              <w:t>,</w:t>
            </w:r>
            <w:r w:rsidRPr="0015247D">
              <w:rPr>
                <w:rFonts w:ascii="標楷體" w:eastAsia="標楷體" w:hAnsi="標楷體" w:hint="eastAsia"/>
              </w:rPr>
              <w:t>200</w:t>
            </w:r>
            <w:r w:rsidRPr="0015247D">
              <w:rPr>
                <w:rFonts w:ascii="標楷體" w:eastAsia="標楷體" w:hAnsi="標楷體"/>
              </w:rPr>
              <w:t>元</w:t>
            </w:r>
            <w:r w:rsidRPr="0015247D">
              <w:rPr>
                <w:rFonts w:ascii="標楷體" w:eastAsia="標楷體" w:hAnsi="標楷體" w:hint="eastAsia"/>
              </w:rPr>
              <w:t>核計</w:t>
            </w:r>
            <w:r w:rsidRPr="0015247D">
              <w:rPr>
                <w:rFonts w:ascii="標楷體" w:eastAsia="標楷體" w:hAnsi="標楷體"/>
              </w:rPr>
              <w:t>；協同領導者，每小時以</w:t>
            </w:r>
            <w:r w:rsidRPr="0015247D">
              <w:rPr>
                <w:rFonts w:ascii="標楷體" w:eastAsia="標楷體" w:hAnsi="標楷體" w:hint="eastAsia"/>
              </w:rPr>
              <w:t>6</w:t>
            </w:r>
            <w:r w:rsidRPr="0015247D">
              <w:rPr>
                <w:rFonts w:ascii="標楷體" w:eastAsia="標楷體" w:hAnsi="標楷體"/>
              </w:rPr>
              <w:t>00元</w:t>
            </w:r>
            <w:r w:rsidRPr="0015247D">
              <w:rPr>
                <w:rFonts w:ascii="標楷體" w:eastAsia="標楷體" w:hAnsi="標楷體" w:hint="eastAsia"/>
              </w:rPr>
              <w:t>核計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D90FB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FA994" w14:textId="77777777" w:rsidR="008E173D" w:rsidRPr="0015247D" w:rsidRDefault="008E173D" w:rsidP="008E173D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059DECC5" w14:textId="77777777" w:rsidTr="008E173D">
        <w:trPr>
          <w:cantSplit/>
          <w:trHeight w:hRule="exact" w:val="70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8AF8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3AF08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EA00C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EB38B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500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AA467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24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1D324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12,000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DF01C" w14:textId="350EE7E4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1287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9D28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32FF0E8C" w14:textId="77777777" w:rsidTr="008E173D">
        <w:trPr>
          <w:cantSplit/>
          <w:trHeight w:hRule="exact" w:val="71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FABD" w14:textId="77777777" w:rsidR="009A52F0" w:rsidRPr="0015247D" w:rsidRDefault="009A52F0">
            <w:pPr>
              <w:widowControl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FEED7" w14:textId="77777777" w:rsidR="009A52F0" w:rsidRPr="0015247D" w:rsidRDefault="009A52F0">
            <w:pPr>
              <w:widowControl/>
            </w:pP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A8133" w14:textId="77777777" w:rsidR="009A52F0" w:rsidRPr="0015247D" w:rsidRDefault="007445FC">
            <w:pPr>
              <w:pStyle w:val="a3"/>
              <w:snapToGrid w:val="0"/>
              <w:spacing w:after="0"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B6C39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3B9BA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48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8C128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4,800</w:t>
            </w: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6D1EE" w14:textId="3BD4D30C" w:rsidR="009A52F0" w:rsidRPr="0015247D" w:rsidRDefault="008E173D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依學員人數及餐次</w:t>
            </w:r>
            <w:r w:rsidRPr="0015247D">
              <w:rPr>
                <w:rFonts w:ascii="標楷體" w:eastAsia="標楷體" w:hAnsi="標楷體"/>
              </w:rPr>
              <w:t>核實</w:t>
            </w:r>
            <w:r w:rsidRPr="0015247D">
              <w:rPr>
                <w:rFonts w:ascii="標楷體" w:eastAsia="標楷體" w:hAnsi="標楷體" w:hint="eastAsia"/>
              </w:rPr>
              <w:t>伸算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06C5A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9B12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5247D" w:rsidRPr="0015247D" w14:paraId="26C14391" w14:textId="77777777"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ECB8" w14:textId="77777777" w:rsidR="009A52F0" w:rsidRPr="0015247D" w:rsidRDefault="009A52F0">
            <w:pPr>
              <w:widowControl/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4335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2258A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9,200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6FE71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C10B0" w14:textId="77777777" w:rsidR="009A52F0" w:rsidRPr="0015247D" w:rsidRDefault="007445FC">
            <w:pPr>
              <w:pStyle w:val="Textbody"/>
              <w:snapToGrid w:val="0"/>
              <w:spacing w:line="240" w:lineRule="exact"/>
              <w:ind w:firstLine="240"/>
              <w:jc w:val="right"/>
              <w:rPr>
                <w:rFonts w:eastAsia="標楷體"/>
              </w:rPr>
            </w:pPr>
            <w:r w:rsidRPr="0015247D">
              <w:rPr>
                <w:rFonts w:eastAsia="標楷體"/>
              </w:rPr>
              <w:t>9,200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90F65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07F44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F2AF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5247D" w:rsidRPr="0015247D" w14:paraId="6BF7D76C" w14:textId="77777777">
        <w:trPr>
          <w:cantSplit/>
          <w:trHeight w:hRule="exact" w:val="843"/>
        </w:trPr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9DDBA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center"/>
            </w:pPr>
            <w:r w:rsidRPr="0015247D">
              <w:rPr>
                <w:rFonts w:ascii="標楷體" w:eastAsia="標楷體" w:hAnsi="標楷體"/>
              </w:rPr>
              <w:t>合  計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106C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/>
              </w:rPr>
              <w:t>110,000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ECFA2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04FDE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4E591" w14:textId="77777777" w:rsidR="009A52F0" w:rsidRPr="0015247D" w:rsidRDefault="007445FC">
            <w:pPr>
              <w:pStyle w:val="Textbody"/>
              <w:snapToGrid w:val="0"/>
              <w:spacing w:line="240" w:lineRule="exact"/>
              <w:ind w:left="110" w:hanging="110"/>
            </w:pPr>
            <w:r w:rsidRPr="0015247D">
              <w:rPr>
                <w:rFonts w:ascii="標楷體" w:eastAsia="標楷體" w:hAnsi="標楷體"/>
                <w:sz w:val="22"/>
              </w:rPr>
              <w:br/>
            </w:r>
            <w:r w:rsidRPr="0015247D">
              <w:rPr>
                <w:rFonts w:ascii="標楷體" w:eastAsia="標楷體" w:hAnsi="標楷體"/>
                <w:sz w:val="22"/>
              </w:rPr>
              <w:br/>
              <w:t xml:space="preserve">                   </w:t>
            </w:r>
          </w:p>
        </w:tc>
      </w:tr>
      <w:tr w:rsidR="0015247D" w:rsidRPr="0015247D" w14:paraId="328EF59B" w14:textId="77777777">
        <w:trPr>
          <w:cantSplit/>
          <w:trHeight w:hRule="exact" w:val="1218"/>
        </w:trPr>
        <w:tc>
          <w:tcPr>
            <w:tcW w:w="7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02BDE" w14:textId="77777777" w:rsidR="009A52F0" w:rsidRPr="0015247D" w:rsidRDefault="007445FC">
            <w:pPr>
              <w:pStyle w:val="Textbody"/>
              <w:ind w:firstLine="240"/>
            </w:pPr>
            <w:r w:rsidRPr="0015247D">
              <w:rPr>
                <w:rFonts w:ascii="標楷體" w:eastAsia="標楷體" w:hAnsi="標楷體"/>
              </w:rPr>
              <w:t>承辦             主(會)計       團體負責人</w:t>
            </w:r>
          </w:p>
          <w:p w14:paraId="6D6FB132" w14:textId="77777777" w:rsidR="009A52F0" w:rsidRPr="0015247D" w:rsidRDefault="007445FC">
            <w:pPr>
              <w:pStyle w:val="Textbody"/>
              <w:ind w:firstLine="240"/>
            </w:pPr>
            <w:r w:rsidRPr="0015247D">
              <w:rPr>
                <w:rFonts w:ascii="標楷體" w:eastAsia="標楷體" w:hAnsi="標楷體"/>
              </w:rPr>
              <w:t xml:space="preserve">單位             單位         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CB4A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教育部          教育部</w:t>
            </w:r>
          </w:p>
          <w:p w14:paraId="6D9CC719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承辦人          單位主管</w:t>
            </w:r>
          </w:p>
        </w:tc>
      </w:tr>
      <w:tr w:rsidR="0015247D" w:rsidRPr="0015247D" w14:paraId="57F929C8" w14:textId="77777777">
        <w:trPr>
          <w:cantSplit/>
          <w:trHeight w:val="4262"/>
        </w:trPr>
        <w:tc>
          <w:tcPr>
            <w:tcW w:w="703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107F6" w14:textId="77777777" w:rsidR="009A52F0" w:rsidRPr="0015247D" w:rsidRDefault="007445FC">
            <w:pPr>
              <w:pStyle w:val="Textbody"/>
              <w:spacing w:line="240" w:lineRule="exact"/>
            </w:pPr>
            <w:r w:rsidRPr="0015247D">
              <w:rPr>
                <w:rFonts w:ascii="標楷體" w:eastAsia="標楷體" w:hAnsi="標楷體"/>
              </w:rPr>
              <w:lastRenderedPageBreak/>
              <w:t>備註：</w:t>
            </w:r>
          </w:p>
          <w:p w14:paraId="34C0A22A" w14:textId="5AA0E8B9" w:rsidR="00A676F9" w:rsidRPr="0015247D" w:rsidRDefault="000705EC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本表</w:t>
            </w:r>
            <w:r w:rsidRPr="0015247D">
              <w:rPr>
                <w:rFonts w:ascii="標楷體" w:eastAsia="標楷體" w:hAnsi="標楷體"/>
              </w:rPr>
              <w:t>適用</w:t>
            </w:r>
            <w:r w:rsidR="007445FC" w:rsidRPr="0015247D">
              <w:rPr>
                <w:rFonts w:ascii="標楷體" w:eastAsia="標楷體" w:hAnsi="標楷體"/>
              </w:rPr>
              <w:t>非屬政府機關(構)、公私立學校、特種基金及行政法人之民間團體。</w:t>
            </w:r>
          </w:p>
          <w:p w14:paraId="0A17C8F8" w14:textId="1DF0163D" w:rsidR="00A676F9" w:rsidRPr="0015247D" w:rsidRDefault="00D56EBF" w:rsidP="00D56EBF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本</w:t>
            </w:r>
            <w:r w:rsidR="00A676F9" w:rsidRPr="0015247D">
              <w:rPr>
                <w:rFonts w:ascii="標楷體" w:eastAsia="標楷體" w:hAnsi="標楷體"/>
              </w:rPr>
              <w:t>申請</w:t>
            </w:r>
            <w:r w:rsidR="00E006FF" w:rsidRPr="0015247D">
              <w:rPr>
                <w:rFonts w:ascii="標楷體" w:eastAsia="標楷體" w:hAnsi="標楷體" w:hint="eastAsia"/>
              </w:rPr>
              <w:t>(</w:t>
            </w:r>
            <w:r w:rsidR="00A676F9" w:rsidRPr="0015247D">
              <w:rPr>
                <w:rFonts w:ascii="標楷體" w:eastAsia="標楷體" w:hAnsi="標楷體" w:hint="eastAsia"/>
              </w:rPr>
              <w:t>執</w:t>
            </w:r>
            <w:r w:rsidR="00A676F9" w:rsidRPr="0015247D">
              <w:rPr>
                <w:rFonts w:ascii="標楷體" w:eastAsia="標楷體" w:hAnsi="標楷體"/>
              </w:rPr>
              <w:t>行</w:t>
            </w:r>
            <w:r w:rsidR="00E006FF" w:rsidRPr="0015247D">
              <w:rPr>
                <w:rFonts w:ascii="標楷體" w:eastAsia="標楷體" w:hAnsi="標楷體" w:hint="eastAsia"/>
              </w:rPr>
              <w:t>)</w:t>
            </w:r>
            <w:r w:rsidR="00A676F9"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 w:hint="eastAsia"/>
              </w:rPr>
              <w:t>所稱民間團體，係指完成法人設立登記，曾接受各地方法院或機關學校委託，輔導高關懷學生之團體。</w:t>
            </w:r>
          </w:p>
          <w:p w14:paraId="584B3B3D" w14:textId="53B99A96" w:rsidR="009A52F0" w:rsidRPr="0015247D" w:rsidRDefault="00A676F9" w:rsidP="00A676F9">
            <w:pPr>
              <w:pStyle w:val="a9"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</w:rPr>
            </w:pPr>
            <w:r w:rsidRPr="0015247D">
              <w:rPr>
                <w:rFonts w:ascii="標楷體" w:eastAsia="標楷體" w:hAnsi="標楷體" w:hint="eastAsia"/>
              </w:rPr>
              <w:t>除另有規定外，</w:t>
            </w:r>
            <w:r w:rsidRPr="0015247D">
              <w:rPr>
                <w:rFonts w:ascii="標楷體" w:eastAsia="標楷體" w:hAnsi="標楷體"/>
              </w:rPr>
              <w:t>申請</w:t>
            </w:r>
            <w:r w:rsidR="00E006FF" w:rsidRPr="0015247D">
              <w:rPr>
                <w:rFonts w:ascii="標楷體" w:eastAsia="標楷體" w:hAnsi="標楷體" w:hint="eastAsia"/>
              </w:rPr>
              <w:t>(</w:t>
            </w:r>
            <w:r w:rsidRPr="0015247D">
              <w:rPr>
                <w:rFonts w:ascii="標楷體" w:eastAsia="標楷體" w:hAnsi="標楷體" w:hint="eastAsia"/>
              </w:rPr>
              <w:t>執</w:t>
            </w:r>
            <w:r w:rsidRPr="0015247D">
              <w:rPr>
                <w:rFonts w:ascii="標楷體" w:eastAsia="標楷體" w:hAnsi="標楷體"/>
              </w:rPr>
              <w:t>行</w:t>
            </w:r>
            <w:r w:rsidR="00E006FF" w:rsidRPr="0015247D">
              <w:rPr>
                <w:rFonts w:ascii="標楷體" w:eastAsia="標楷體" w:hAnsi="標楷體" w:hint="eastAsia"/>
              </w:rPr>
              <w:t>)</w:t>
            </w:r>
            <w:r w:rsidRPr="0015247D">
              <w:rPr>
                <w:rFonts w:ascii="標楷體" w:eastAsia="標楷體" w:hAnsi="標楷體"/>
              </w:rPr>
              <w:t>單位</w:t>
            </w:r>
            <w:r w:rsidRPr="0015247D">
              <w:rPr>
                <w:rFonts w:ascii="標楷體" w:eastAsia="標楷體" w:hAnsi="標楷體" w:hint="eastAsia"/>
              </w:rPr>
              <w:t>須依教育部補(捐)助及委辦經費核撥結報作業要點（以下簡稱</w:t>
            </w:r>
            <w:r w:rsidRPr="0015247D">
              <w:rPr>
                <w:rFonts w:ascii="標楷體" w:eastAsia="標楷體" w:hAnsi="標楷體"/>
              </w:rPr>
              <w:t>本要點</w:t>
            </w:r>
            <w:r w:rsidRPr="0015247D">
              <w:rPr>
                <w:rFonts w:ascii="標楷體" w:eastAsia="標楷體" w:hAnsi="標楷體" w:hint="eastAsia"/>
              </w:rPr>
              <w:t>）規定辦理。</w:t>
            </w:r>
          </w:p>
          <w:p w14:paraId="592C68F4" w14:textId="5DD6122B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各執行單位經費動支應依中央政府各項經費支用規定、本部各計畫補(捐)助要點及本要點經費編列基準表規定辦理。</w:t>
            </w:r>
          </w:p>
          <w:p w14:paraId="17C331A9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上述中央政府經費支用規定，得逕於「行政院主計總處網站-友善經費報支專區-內審規定」查詢參考。</w:t>
            </w:r>
          </w:p>
          <w:p w14:paraId="3654CBC7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非指定項目補(捐)助，新增二級用途別支用項目，得由執行單位循內部行政程序自行辦理。</w:t>
            </w:r>
          </w:p>
          <w:p w14:paraId="6E1A71A6" w14:textId="798BEB9F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eastAsia="標楷體"/>
                <w:szCs w:val="24"/>
              </w:rPr>
              <w:t>同一計畫向本部及</w:t>
            </w:r>
            <w:r w:rsidR="00A676F9" w:rsidRPr="0015247D">
              <w:rPr>
                <w:rFonts w:ascii="標楷體" w:eastAsia="標楷體" w:hAnsi="標楷體"/>
              </w:rPr>
              <w:t>其他機關</w:t>
            </w:r>
            <w:r w:rsidRPr="0015247D">
              <w:rPr>
                <w:rFonts w:eastAsia="標楷體"/>
                <w:szCs w:val="24"/>
              </w:rPr>
              <w:t>申請補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助時，應於計畫項目經費申請表內，詳列向本部</w:t>
            </w:r>
            <w:r w:rsidR="00A351E2" w:rsidRPr="0015247D">
              <w:rPr>
                <w:rFonts w:ascii="標楷體" w:eastAsia="標楷體" w:hAnsi="標楷體"/>
              </w:rPr>
              <w:t>與其他機關</w:t>
            </w:r>
            <w:r w:rsidRPr="0015247D">
              <w:rPr>
                <w:rFonts w:eastAsia="標楷體"/>
                <w:szCs w:val="24"/>
              </w:rPr>
              <w:t>申請補</w:t>
            </w:r>
            <w:r w:rsidR="00A351E2"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助之項目及金額，如有隱匿不實或造假情事，本部應撤銷該補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eastAsia="標楷體"/>
                <w:szCs w:val="24"/>
              </w:rPr>
              <w:t>助案件，並收回已撥付款項。</w:t>
            </w:r>
          </w:p>
          <w:p w14:paraId="0786DDC7" w14:textId="1AB40AD2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補(捐)助計畫除依本要點第4點規定之情形外，以不補(捐)助人事費、加班費、內部場地使用費及行政管理費為原則。</w:t>
            </w:r>
          </w:p>
          <w:p w14:paraId="5BF6C121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申請</w:t>
            </w:r>
            <w:r w:rsidRPr="0015247D">
              <w:rPr>
                <w:rFonts w:ascii="標楷體" w:eastAsia="標楷體" w:hAnsi="標楷體" w:cs="新細明體"/>
                <w:kern w:val="0"/>
                <w:szCs w:val="24"/>
              </w:rPr>
              <w:t>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ascii="標楷體" w:eastAsia="標楷體" w:hAnsi="標楷體" w:cs="新細明體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45C6D04E" w14:textId="77777777" w:rsidR="009A52F0" w:rsidRPr="0015247D" w:rsidRDefault="007445FC">
            <w:pPr>
              <w:pStyle w:val="a9"/>
              <w:numPr>
                <w:ilvl w:val="0"/>
                <w:numId w:val="1"/>
              </w:numPr>
              <w:spacing w:line="240" w:lineRule="exact"/>
            </w:pPr>
            <w:r w:rsidRPr="0015247D">
              <w:rPr>
                <w:rFonts w:ascii="標楷體" w:eastAsia="標楷體" w:hAnsi="標楷體"/>
              </w:rPr>
              <w:t>材料等物品單價不得編列1萬元以上。</w:t>
            </w:r>
          </w:p>
          <w:p w14:paraId="245C04C7" w14:textId="559442F1" w:rsidR="00676B00" w:rsidRPr="0015247D" w:rsidRDefault="00676B00" w:rsidP="00A676F9">
            <w:pPr>
              <w:spacing w:line="240" w:lineRule="exact"/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00E72" w14:textId="77777777" w:rsidR="009A52F0" w:rsidRPr="0015247D" w:rsidRDefault="007445FC">
            <w:pPr>
              <w:pStyle w:val="Textbody"/>
              <w:snapToGrid w:val="0"/>
              <w:spacing w:before="180" w:line="240" w:lineRule="exact"/>
              <w:jc w:val="both"/>
            </w:pPr>
            <w:r w:rsidRPr="0015247D">
              <w:rPr>
                <w:rFonts w:ascii="標楷體" w:eastAsia="標楷體" w:hAnsi="標楷體"/>
                <w:bCs/>
              </w:rPr>
              <w:t>補</w:t>
            </w:r>
            <w:r w:rsidRPr="0015247D">
              <w:rPr>
                <w:rFonts w:ascii="標楷體" w:eastAsia="標楷體" w:hAnsi="標楷體"/>
              </w:rPr>
              <w:t>(捐)</w:t>
            </w:r>
            <w:r w:rsidRPr="0015247D">
              <w:rPr>
                <w:rFonts w:ascii="標楷體" w:eastAsia="標楷體" w:hAnsi="標楷體"/>
                <w:bCs/>
              </w:rPr>
              <w:t>助方式</w:t>
            </w:r>
            <w:r w:rsidRPr="0015247D">
              <w:rPr>
                <w:rFonts w:ascii="標楷體" w:eastAsia="標楷體" w:hAnsi="標楷體"/>
              </w:rPr>
              <w:t>：</w:t>
            </w:r>
          </w:p>
          <w:p w14:paraId="43A7288B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>全額補(捐)助</w:t>
            </w:r>
          </w:p>
          <w:p w14:paraId="7ECB4385" w14:textId="77777777" w:rsidR="009A52F0" w:rsidRPr="0015247D" w:rsidRDefault="007445FC">
            <w:pPr>
              <w:pStyle w:val="Textbody"/>
              <w:snapToGrid w:val="0"/>
              <w:spacing w:line="240" w:lineRule="exact"/>
            </w:pPr>
            <w:r w:rsidRPr="0015247D">
              <w:rPr>
                <w:rFonts w:ascii="標楷體" w:eastAsia="標楷體" w:hAnsi="標楷體"/>
              </w:rPr>
              <w:t>□部分補(捐)助</w:t>
            </w:r>
            <w:r w:rsidRPr="0015247D">
              <w:rPr>
                <w:rFonts w:ascii="標楷體" w:eastAsia="標楷體" w:hAnsi="標楷體"/>
                <w:sz w:val="22"/>
              </w:rPr>
              <w:br/>
              <w:t>指定項目補(捐)助□是□否</w:t>
            </w:r>
          </w:p>
          <w:p w14:paraId="56EA3C27" w14:textId="77777777" w:rsidR="009A52F0" w:rsidRPr="0015247D" w:rsidRDefault="009A52F0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  <w:p w14:paraId="7312814D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/>
                <w:shd w:val="clear" w:color="auto" w:fill="D8D8D8"/>
              </w:rPr>
              <w:t>【補(捐)助比率　　％】</w:t>
            </w:r>
          </w:p>
          <w:p w14:paraId="27F75EB6" w14:textId="77777777" w:rsidR="009A52F0" w:rsidRPr="0015247D" w:rsidRDefault="009A52F0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A52F0" w:rsidRPr="0015247D" w14:paraId="32DFABFA" w14:textId="77777777">
        <w:trPr>
          <w:cantSplit/>
          <w:trHeight w:val="1030"/>
        </w:trPr>
        <w:tc>
          <w:tcPr>
            <w:tcW w:w="703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4CA4E" w14:textId="77777777" w:rsidR="009A52F0" w:rsidRPr="0015247D" w:rsidRDefault="009A52F0">
            <w:pPr>
              <w:widowControl/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1D458" w14:textId="77777777" w:rsidR="009A52F0" w:rsidRPr="0015247D" w:rsidRDefault="007445FC">
            <w:pPr>
              <w:pStyle w:val="Textbody"/>
              <w:snapToGrid w:val="0"/>
              <w:spacing w:line="240" w:lineRule="exact"/>
              <w:ind w:left="-26" w:firstLine="26"/>
              <w:jc w:val="both"/>
            </w:pPr>
            <w:r w:rsidRPr="0015247D">
              <w:rPr>
                <w:rFonts w:ascii="標楷體" w:eastAsia="標楷體" w:hAnsi="標楷體"/>
                <w:bCs/>
              </w:rPr>
              <w:t>餘款繳回方式</w:t>
            </w:r>
            <w:r w:rsidRPr="0015247D">
              <w:rPr>
                <w:rFonts w:ascii="標楷體" w:eastAsia="標楷體" w:hAnsi="標楷體"/>
              </w:rPr>
              <w:t>：</w:t>
            </w:r>
          </w:p>
          <w:p w14:paraId="198C3526" w14:textId="77777777" w:rsidR="009A52F0" w:rsidRPr="0015247D" w:rsidRDefault="007445FC">
            <w:pPr>
              <w:pStyle w:val="Textbody"/>
              <w:snapToGrid w:val="0"/>
              <w:spacing w:line="240" w:lineRule="exact"/>
              <w:jc w:val="both"/>
            </w:pPr>
            <w:r w:rsidRPr="0015247D">
              <w:rPr>
                <w:rFonts w:ascii="標楷體" w:eastAsia="標楷體" w:hAnsi="標楷體" w:cs="標楷體"/>
              </w:rPr>
              <w:t>■</w:t>
            </w:r>
            <w:r w:rsidRPr="0015247D">
              <w:rPr>
                <w:rFonts w:ascii="標楷體" w:eastAsia="標楷體" w:hAnsi="標楷體"/>
              </w:rPr>
              <w:t xml:space="preserve">繳回  </w:t>
            </w:r>
          </w:p>
        </w:tc>
      </w:tr>
    </w:tbl>
    <w:p w14:paraId="49D56000" w14:textId="77777777" w:rsidR="009A52F0" w:rsidRPr="0015247D" w:rsidRDefault="009A52F0">
      <w:pPr>
        <w:pStyle w:val="Textbody"/>
        <w:ind w:left="240" w:hanging="240"/>
        <w:jc w:val="both"/>
      </w:pPr>
    </w:p>
    <w:sectPr w:rsidR="009A52F0" w:rsidRPr="0015247D">
      <w:pgSz w:w="11906" w:h="16838"/>
      <w:pgMar w:top="851" w:right="568" w:bottom="719" w:left="964" w:header="720" w:footer="720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905E" w14:textId="77777777" w:rsidR="00297560" w:rsidRDefault="00297560">
      <w:r>
        <w:separator/>
      </w:r>
    </w:p>
  </w:endnote>
  <w:endnote w:type="continuationSeparator" w:id="0">
    <w:p w14:paraId="26BFB00F" w14:textId="77777777" w:rsidR="00297560" w:rsidRDefault="0029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10609000101010101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B4AAA" w14:textId="77777777" w:rsidR="00297560" w:rsidRDefault="00297560">
      <w:r>
        <w:rPr>
          <w:color w:val="000000"/>
        </w:rPr>
        <w:separator/>
      </w:r>
    </w:p>
  </w:footnote>
  <w:footnote w:type="continuationSeparator" w:id="0">
    <w:p w14:paraId="36F6542C" w14:textId="77777777" w:rsidR="00297560" w:rsidRDefault="0029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1112"/>
    <w:multiLevelType w:val="multilevel"/>
    <w:tmpl w:val="71BCC190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F0"/>
    <w:rsid w:val="000705EC"/>
    <w:rsid w:val="00100FBD"/>
    <w:rsid w:val="0015247D"/>
    <w:rsid w:val="00181D0A"/>
    <w:rsid w:val="001A31B4"/>
    <w:rsid w:val="001C057B"/>
    <w:rsid w:val="00245765"/>
    <w:rsid w:val="00297560"/>
    <w:rsid w:val="00533A0A"/>
    <w:rsid w:val="00552BFB"/>
    <w:rsid w:val="00555478"/>
    <w:rsid w:val="00604504"/>
    <w:rsid w:val="0064287C"/>
    <w:rsid w:val="00651FCC"/>
    <w:rsid w:val="00676B00"/>
    <w:rsid w:val="00682D4D"/>
    <w:rsid w:val="006E3213"/>
    <w:rsid w:val="007445FC"/>
    <w:rsid w:val="00867A8D"/>
    <w:rsid w:val="008E173D"/>
    <w:rsid w:val="00976C5B"/>
    <w:rsid w:val="009A52F0"/>
    <w:rsid w:val="009B388A"/>
    <w:rsid w:val="009C5F61"/>
    <w:rsid w:val="009D7212"/>
    <w:rsid w:val="009F37F9"/>
    <w:rsid w:val="00A351E2"/>
    <w:rsid w:val="00A374E1"/>
    <w:rsid w:val="00A676F9"/>
    <w:rsid w:val="00AC2EC8"/>
    <w:rsid w:val="00B461FC"/>
    <w:rsid w:val="00B6077C"/>
    <w:rsid w:val="00BA0C3F"/>
    <w:rsid w:val="00D56EBF"/>
    <w:rsid w:val="00DD6EF3"/>
    <w:rsid w:val="00E006FF"/>
    <w:rsid w:val="00E5478C"/>
    <w:rsid w:val="00F4349B"/>
    <w:rsid w:val="00F97126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6219C"/>
  <w15:docId w15:val="{082393A6-89E9-4842-8DFE-6FF3E05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customStyle="1" w:styleId="HeaderandFooter">
    <w:name w:val="Header and Footer"/>
    <w:basedOn w:val="Textbody"/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9">
    <w:name w:val="List Paragraph"/>
    <w:basedOn w:val="Textbody"/>
    <w:pPr>
      <w:ind w:left="48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1">
    <w:name w:val="表格內文1"/>
    <w:pPr>
      <w:suppressAutoHyphens/>
    </w:pPr>
  </w:style>
  <w:style w:type="character" w:styleId="aa">
    <w:name w:val="page number"/>
    <w:basedOn w:val="a0"/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lastModifiedBy>User</cp:lastModifiedBy>
  <cp:revision>2</cp:revision>
  <cp:lastPrinted>2023-11-10T00:21:00Z</cp:lastPrinted>
  <dcterms:created xsi:type="dcterms:W3CDTF">2025-08-25T00:40:00Z</dcterms:created>
  <dcterms:modified xsi:type="dcterms:W3CDTF">2025-08-25T00:40:00Z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moe</vt:lpwstr>
  </property>
</Properties>
</file>